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5F4694">
      <w:pPr>
        <w:rPr>
          <w:lang w:val="lv-LV"/>
        </w:rPr>
      </w:pPr>
      <w:r>
        <w:rPr>
          <w:lang w:val="lv-LV"/>
        </w:rPr>
        <w:t>Rezultā</w:t>
      </w:r>
      <w:r w:rsidR="007145DF">
        <w:rPr>
          <w:lang w:val="lv-LV"/>
        </w:rPr>
        <w:t>ti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0"/>
        <w:gridCol w:w="469"/>
        <w:gridCol w:w="823"/>
        <w:gridCol w:w="819"/>
        <w:gridCol w:w="819"/>
        <w:gridCol w:w="844"/>
        <w:gridCol w:w="976"/>
        <w:gridCol w:w="824"/>
        <w:gridCol w:w="820"/>
        <w:gridCol w:w="820"/>
        <w:gridCol w:w="824"/>
        <w:gridCol w:w="824"/>
        <w:gridCol w:w="820"/>
        <w:gridCol w:w="820"/>
        <w:gridCol w:w="1104"/>
        <w:gridCol w:w="824"/>
        <w:gridCol w:w="860"/>
      </w:tblGrid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r w:rsidRPr="003E74B4">
              <w:t>Receiver</w:t>
            </w:r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>
            <w:r w:rsidRPr="003E74B4">
              <w:t>Land Use</w:t>
            </w:r>
          </w:p>
        </w:tc>
        <w:tc>
          <w:tcPr>
            <w:tcW w:w="1654" w:type="dxa"/>
            <w:gridSpan w:val="2"/>
            <w:noWrap/>
            <w:hideMark/>
          </w:tcPr>
          <w:p w:rsidR="003E74B4" w:rsidRPr="003E74B4" w:rsidRDefault="003E74B4">
            <w:r w:rsidRPr="003E74B4">
              <w:t>Limiting Value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rel. Axis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/>
        </w:tc>
        <w:tc>
          <w:tcPr>
            <w:tcW w:w="832" w:type="dxa"/>
            <w:noWrap/>
            <w:hideMark/>
          </w:tcPr>
          <w:p w:rsidR="003E74B4" w:rsidRPr="003E74B4" w:rsidRDefault="003E74B4"/>
        </w:tc>
        <w:tc>
          <w:tcPr>
            <w:tcW w:w="1656" w:type="dxa"/>
            <w:gridSpan w:val="2"/>
            <w:noWrap/>
            <w:hideMark/>
          </w:tcPr>
          <w:p w:rsidR="003E74B4" w:rsidRPr="003E74B4" w:rsidRDefault="003E74B4">
            <w:proofErr w:type="spellStart"/>
            <w:r w:rsidRPr="003E74B4">
              <w:t>Lr</w:t>
            </w:r>
            <w:proofErr w:type="spellEnd"/>
            <w:r w:rsidRPr="003E74B4">
              <w:t xml:space="preserve"> w/o Noise Control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proofErr w:type="spellStart"/>
            <w:r w:rsidRPr="003E74B4">
              <w:t>dL</w:t>
            </w:r>
            <w:proofErr w:type="spellEnd"/>
            <w:r w:rsidRPr="003E74B4">
              <w:t xml:space="preserve"> req.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/>
        </w:tc>
        <w:tc>
          <w:tcPr>
            <w:tcW w:w="1656" w:type="dxa"/>
            <w:gridSpan w:val="2"/>
            <w:noWrap/>
            <w:hideMark/>
          </w:tcPr>
          <w:p w:rsidR="003E74B4" w:rsidRPr="003E74B4" w:rsidRDefault="003E74B4">
            <w:proofErr w:type="spellStart"/>
            <w:r w:rsidRPr="003E74B4">
              <w:t>Lr</w:t>
            </w:r>
            <w:proofErr w:type="spellEnd"/>
            <w:r w:rsidRPr="003E74B4">
              <w:t xml:space="preserve"> w/ Noise Control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Exceeding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/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passive NC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r w:rsidRPr="003E74B4">
              <w:t>Name</w:t>
            </w:r>
          </w:p>
        </w:tc>
        <w:tc>
          <w:tcPr>
            <w:tcW w:w="472" w:type="dxa"/>
            <w:noWrap/>
            <w:hideMark/>
          </w:tcPr>
          <w:p w:rsidR="003E74B4" w:rsidRPr="003E74B4" w:rsidRDefault="003E74B4">
            <w:r w:rsidRPr="003E74B4">
              <w:t>ID</w:t>
            </w:r>
          </w:p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>
            <w:r w:rsidRPr="003E74B4">
              <w:t>Day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>
            <w:r w:rsidRPr="003E74B4">
              <w:t>Night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Station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>
            <w:r w:rsidRPr="003E74B4">
              <w:t>Distance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Height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>
            <w:r w:rsidRPr="003E74B4">
              <w:t>Day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>
            <w:r w:rsidRPr="003E74B4">
              <w:t>Night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Day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Night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>
            <w:r w:rsidRPr="003E74B4">
              <w:t>Day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>
            <w:r w:rsidRPr="003E74B4">
              <w:t>Night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Day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Night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/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/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m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>
            <w:r w:rsidRPr="003E74B4">
              <w:t>m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m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dB(A)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Mežlieknas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65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60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925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21.08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22.5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22.5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3E74B4" w:rsidRPr="003E74B4" w:rsidRDefault="003E74B4">
            <w:proofErr w:type="spellStart"/>
            <w:r w:rsidRPr="003E74B4">
              <w:t>Žauteri-Naburgi</w:t>
            </w:r>
            <w:proofErr w:type="spellEnd"/>
          </w:p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81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27.59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18.5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18.9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3E74B4" w:rsidRPr="003E74B4" w:rsidRDefault="003E74B4">
            <w:proofErr w:type="spellStart"/>
            <w:r w:rsidRPr="003E74B4">
              <w:t>Žauteri-Veveri</w:t>
            </w:r>
            <w:proofErr w:type="spellEnd"/>
          </w:p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58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28.88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15.6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Amatnieki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172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27.58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14.1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-80.2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Lici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124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45.35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17.9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-52.6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Zemdari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65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60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2472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27.99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11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-80.2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Lejas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2088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49.26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7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-80.2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Robežas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1705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66.48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17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-52.7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Purmali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1476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92.62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19.1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-50.6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Mucenieki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8.16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-80.2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-80.2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Airites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475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37.95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19.7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Upeslejas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206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17.7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23.6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-46.1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Ozolini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811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54.07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19.6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-50.1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Jaunozolini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829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60.48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19.7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Zarini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825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50.45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24.6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-45.1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Strazdi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639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67.9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26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-43.7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Krasti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390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88.99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29.3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-40.4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Kalnieši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467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52.36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25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-44.7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Kalnrodzes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467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32.03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25.6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-44.1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Mazkalnieši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229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11.86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26.2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-43.5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Rožulauki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301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36.32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26.2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-43.5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Mežgali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14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24.94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38.3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-31.5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Celmi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74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18.78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31.5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-38.2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Celmini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169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20.37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33.4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-36.3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Krumini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908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71.81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45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-25.2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lastRenderedPageBreak/>
              <w:t>Birznieki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617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105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39.1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-30.8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Zeltini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470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60.53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35.1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-34.7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Skudras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1768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53.79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32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-38.3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Breši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2024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56.56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33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-39.6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Lejinas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72.56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28.3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-41.6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Priedulaji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86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21.88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29.5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-40.2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Mežliepinas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130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60.32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30.3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-39.5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3E74B4" w:rsidRPr="003E74B4" w:rsidRDefault="003E74B4">
            <w:proofErr w:type="spellStart"/>
            <w:r w:rsidRPr="003E74B4">
              <w:t>Jaunliepinas</w:t>
            </w:r>
            <w:proofErr w:type="spellEnd"/>
          </w:p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171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22.04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30.7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-39.1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Jaunprieki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108.2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31.3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-38.4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Jaunaudzes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83.55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31.9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-37.9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3E74B4" w:rsidRPr="003E74B4" w:rsidRDefault="003E74B4">
            <w:proofErr w:type="spellStart"/>
            <w:r w:rsidRPr="003E74B4">
              <w:t>Bederes</w:t>
            </w:r>
            <w:proofErr w:type="spellEnd"/>
            <w:r w:rsidRPr="003E74B4">
              <w:t xml:space="preserve"> </w:t>
            </w:r>
            <w:proofErr w:type="spellStart"/>
            <w:r w:rsidRPr="003E74B4">
              <w:t>Ozolini</w:t>
            </w:r>
            <w:proofErr w:type="spellEnd"/>
          </w:p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34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31.85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30.5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-39.2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Meilini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2868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130.03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37.2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23.2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Plavas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65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60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18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16.87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41.4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32.1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Arijas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23.78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39.5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32.3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Mežgalini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629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82.59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42.9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29.6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Pedas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65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60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74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12.38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56.9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19.6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Apšukungi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199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18.14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45.7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19.4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Jauntiltini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117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42.54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41.1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19.2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Jankovski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65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60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944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8.99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38.4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20.9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Maurini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92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11.14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37.3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20.4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245" w:type="dxa"/>
            <w:noWrap/>
            <w:hideMark/>
          </w:tcPr>
          <w:p w:rsidR="003E74B4" w:rsidRPr="003E74B4" w:rsidRDefault="003E74B4">
            <w:proofErr w:type="spellStart"/>
            <w:r w:rsidRPr="003E74B4">
              <w:t>Ozolzari</w:t>
            </w:r>
            <w:proofErr w:type="spellEnd"/>
          </w:p>
        </w:tc>
        <w:tc>
          <w:tcPr>
            <w:tcW w:w="472" w:type="dxa"/>
            <w:noWrap/>
            <w:hideMark/>
          </w:tcPr>
          <w:p w:rsidR="003E74B4" w:rsidRPr="003E74B4" w:rsidRDefault="003E74B4"/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100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14.53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35.6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21.6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  <w:tr w:rsidR="003E74B4" w:rsidRPr="003E74B4" w:rsidTr="003E74B4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3E74B4" w:rsidRPr="003E74B4" w:rsidRDefault="003E74B4">
            <w:proofErr w:type="spellStart"/>
            <w:r w:rsidRPr="003E74B4">
              <w:t>Ziemelu</w:t>
            </w:r>
            <w:proofErr w:type="spellEnd"/>
            <w:r w:rsidRPr="003E74B4">
              <w:t xml:space="preserve"> </w:t>
            </w:r>
            <w:proofErr w:type="spellStart"/>
            <w:r w:rsidRPr="003E74B4">
              <w:t>maurini</w:t>
            </w:r>
            <w:proofErr w:type="spellEnd"/>
          </w:p>
        </w:tc>
        <w:tc>
          <w:tcPr>
            <w:tcW w:w="831" w:type="dxa"/>
            <w:noWrap/>
            <w:hideMark/>
          </w:tcPr>
          <w:p w:rsidR="003E74B4" w:rsidRPr="003E74B4" w:rsidRDefault="003E74B4"/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55</w:t>
            </w:r>
          </w:p>
        </w:tc>
        <w:tc>
          <w:tcPr>
            <w:tcW w:w="827" w:type="dxa"/>
            <w:noWrap/>
            <w:hideMark/>
          </w:tcPr>
          <w:p w:rsidR="003E74B4" w:rsidRPr="003E74B4" w:rsidRDefault="003E74B4" w:rsidP="003E74B4">
            <w:r w:rsidRPr="003E74B4">
              <w:t>50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92</w:t>
            </w:r>
          </w:p>
        </w:tc>
        <w:tc>
          <w:tcPr>
            <w:tcW w:w="958" w:type="dxa"/>
            <w:noWrap/>
            <w:hideMark/>
          </w:tcPr>
          <w:p w:rsidR="003E74B4" w:rsidRPr="003E74B4" w:rsidRDefault="003E74B4" w:rsidP="003E74B4">
            <w:r w:rsidRPr="003E74B4">
              <w:t>29.81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 w:rsidP="003E74B4">
            <w:r w:rsidRPr="003E74B4">
              <w:t>4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36.8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20.3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828" w:type="dxa"/>
            <w:noWrap/>
            <w:hideMark/>
          </w:tcPr>
          <w:p w:rsidR="003E74B4" w:rsidRPr="003E74B4" w:rsidRDefault="003E74B4" w:rsidP="003E74B4">
            <w:r w:rsidRPr="003E74B4">
              <w:t>0</w:t>
            </w:r>
          </w:p>
        </w:tc>
        <w:tc>
          <w:tcPr>
            <w:tcW w:w="1083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32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  <w:tc>
          <w:tcPr>
            <w:tcW w:w="845" w:type="dxa"/>
            <w:noWrap/>
            <w:hideMark/>
          </w:tcPr>
          <w:p w:rsidR="003E74B4" w:rsidRPr="003E74B4" w:rsidRDefault="003E74B4">
            <w:r w:rsidRPr="003E74B4">
              <w:t>-</w:t>
            </w:r>
          </w:p>
        </w:tc>
      </w:tr>
    </w:tbl>
    <w:p w:rsidR="007145DF" w:rsidRDefault="007145DF">
      <w:pPr>
        <w:rPr>
          <w:lang w:val="lv-LV"/>
        </w:rPr>
      </w:pPr>
    </w:p>
    <w:p w:rsidR="007145DF" w:rsidRPr="007145DF" w:rsidRDefault="007145DF">
      <w:pPr>
        <w:rPr>
          <w:lang w:val="lv-LV"/>
        </w:rPr>
      </w:pPr>
    </w:p>
    <w:sectPr w:rsidR="007145DF" w:rsidRPr="007145DF" w:rsidSect="00F824D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51"/>
    <w:rsid w:val="003E74B4"/>
    <w:rsid w:val="00474B51"/>
    <w:rsid w:val="005F4694"/>
    <w:rsid w:val="007145DF"/>
    <w:rsid w:val="00747427"/>
    <w:rsid w:val="008A15D4"/>
    <w:rsid w:val="00987ACD"/>
    <w:rsid w:val="00C91B26"/>
    <w:rsid w:val="00D470A5"/>
    <w:rsid w:val="00EC757E"/>
    <w:rsid w:val="00F8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3CCBD-4EC5-44A8-B487-5959E98B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E74B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74B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2025-02-02T19:10:00Z</dcterms:created>
  <dcterms:modified xsi:type="dcterms:W3CDTF">2025-07-16T13:46:00Z</dcterms:modified>
</cp:coreProperties>
</file>